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CE50" w14:textId="48900BCB" w:rsidR="00980ED5" w:rsidRDefault="00B92EFA" w:rsidP="00B92EFA">
      <w:pPr>
        <w:pStyle w:val="AralkYok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Gaziantep Eczacı Odası</w:t>
      </w:r>
    </w:p>
    <w:p w14:paraId="6C95FD0F" w14:textId="75519140" w:rsidR="00B92EFA" w:rsidRPr="00B92EFA" w:rsidRDefault="00B92EFA" w:rsidP="00B92EFA">
      <w:pPr>
        <w:pStyle w:val="AralkYok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Yönetim Kurulu Başkanlığı’na</w:t>
      </w:r>
    </w:p>
    <w:p w14:paraId="12349946" w14:textId="77777777" w:rsidR="00173442" w:rsidRDefault="00173442" w:rsidP="00B92EFA">
      <w:pPr>
        <w:pStyle w:val="AralkYok"/>
      </w:pPr>
    </w:p>
    <w:p w14:paraId="06E8CD7A" w14:textId="77777777" w:rsidR="00173442" w:rsidRDefault="00173442" w:rsidP="00B92EFA">
      <w:pPr>
        <w:pStyle w:val="AralkYok"/>
      </w:pPr>
    </w:p>
    <w:p w14:paraId="2C1F79E5" w14:textId="77777777" w:rsidR="00173442" w:rsidRDefault="00173442" w:rsidP="00B92EFA">
      <w:pPr>
        <w:pStyle w:val="AralkYok"/>
      </w:pPr>
    </w:p>
    <w:p w14:paraId="4E93FEFD" w14:textId="4BD8CE37" w:rsidR="00173442" w:rsidRDefault="002F124A" w:rsidP="00B92EFA">
      <w:pPr>
        <w:pStyle w:val="AralkYok"/>
      </w:pPr>
      <w:r>
        <w:t xml:space="preserve">  </w:t>
      </w:r>
      <w:r w:rsidR="00B92EFA">
        <w:t xml:space="preserve">…………..     </w:t>
      </w:r>
      <w:r>
        <w:t xml:space="preserve">İli </w:t>
      </w:r>
      <w:r w:rsidR="00B92EFA">
        <w:t xml:space="preserve"> ………    </w:t>
      </w:r>
      <w:r>
        <w:t>İlçesi ………………………………………………………………………………….....................</w:t>
      </w:r>
    </w:p>
    <w:p w14:paraId="1EA9FD9D" w14:textId="77777777" w:rsidR="002F124A" w:rsidRDefault="002F124A" w:rsidP="00B92EFA">
      <w:pPr>
        <w:pStyle w:val="AralkYok"/>
      </w:pPr>
      <w:r>
        <w:t xml:space="preserve">……………………………………………………………………………………………………………………………………………. adresinde          </w:t>
      </w:r>
    </w:p>
    <w:p w14:paraId="7A73315F" w14:textId="77777777" w:rsidR="002F124A" w:rsidRDefault="002F124A" w:rsidP="00B92EFA">
      <w:pPr>
        <w:pStyle w:val="AralkYok"/>
      </w:pPr>
      <w:r>
        <w:t>……………………………………………………………………isminde Eczane açmak istiyorum. Gerekli işlemlerin yapılması için;</w:t>
      </w:r>
    </w:p>
    <w:p w14:paraId="3039F256" w14:textId="77777777" w:rsidR="002F124A" w:rsidRDefault="002F124A" w:rsidP="00B92EFA">
      <w:pPr>
        <w:pStyle w:val="AralkYok"/>
      </w:pPr>
      <w:r>
        <w:t xml:space="preserve">               Bilgilerinizi ve gereğini arz ederim.</w:t>
      </w:r>
    </w:p>
    <w:p w14:paraId="3A12AB94" w14:textId="77777777" w:rsidR="002F124A" w:rsidRDefault="002F124A" w:rsidP="00B92EFA">
      <w:pPr>
        <w:pStyle w:val="AralkYok"/>
      </w:pPr>
    </w:p>
    <w:p w14:paraId="794D1A8A" w14:textId="77777777" w:rsidR="002F124A" w:rsidRDefault="002F124A" w:rsidP="00B92EFA">
      <w:pPr>
        <w:pStyle w:val="AralkYok"/>
      </w:pPr>
      <w:r>
        <w:t xml:space="preserve">                                                                                                                                …………/………20…..</w:t>
      </w:r>
    </w:p>
    <w:p w14:paraId="1E000ECE" w14:textId="77777777" w:rsidR="002F124A" w:rsidRDefault="002F124A" w:rsidP="00B92EFA">
      <w:pPr>
        <w:pStyle w:val="AralkYok"/>
      </w:pPr>
      <w:r>
        <w:t xml:space="preserve">                                                                                                            Ecz</w:t>
      </w:r>
      <w:r w:rsidRPr="002F124A">
        <w:rPr>
          <w:b/>
        </w:rPr>
        <w:t>.</w:t>
      </w:r>
      <w:r>
        <w:rPr>
          <w:b/>
        </w:rPr>
        <w:t xml:space="preserve"> </w:t>
      </w:r>
      <w:r>
        <w:t>………………………………………………………</w:t>
      </w:r>
    </w:p>
    <w:p w14:paraId="0344B341" w14:textId="77777777" w:rsidR="002F124A" w:rsidRDefault="002F124A" w:rsidP="00B92EFA">
      <w:pPr>
        <w:pStyle w:val="AralkYok"/>
      </w:pPr>
    </w:p>
    <w:p w14:paraId="7D9D83D9" w14:textId="77777777" w:rsidR="002F124A" w:rsidRDefault="002F124A" w:rsidP="00B92EFA">
      <w:pPr>
        <w:pStyle w:val="AralkYok"/>
      </w:pPr>
    </w:p>
    <w:p w14:paraId="1ED827BA" w14:textId="77777777" w:rsidR="002F124A" w:rsidRDefault="002F124A" w:rsidP="00B92EFA">
      <w:pPr>
        <w:pStyle w:val="AralkYok"/>
      </w:pPr>
    </w:p>
    <w:p w14:paraId="6578D9C4" w14:textId="77777777" w:rsidR="00E43C60" w:rsidRDefault="002F124A" w:rsidP="00B92EFA">
      <w:pPr>
        <w:pStyle w:val="AralkYok"/>
      </w:pPr>
      <w:r>
        <w:t xml:space="preserve">TC. Kimlik No: </w:t>
      </w:r>
    </w:p>
    <w:p w14:paraId="6847342E" w14:textId="77777777" w:rsidR="002F124A" w:rsidRDefault="002F124A" w:rsidP="00B92EFA">
      <w:pPr>
        <w:pStyle w:val="AralkYok"/>
      </w:pPr>
      <w:r>
        <w:t>Cep Tel          :</w:t>
      </w:r>
    </w:p>
    <w:p w14:paraId="0EA9ABD8" w14:textId="77777777" w:rsidR="00E43C60" w:rsidRDefault="00E43C60" w:rsidP="00B92EFA">
      <w:pPr>
        <w:pStyle w:val="AralkYok"/>
      </w:pPr>
      <w:r>
        <w:t>Ev Tel            :</w:t>
      </w:r>
    </w:p>
    <w:p w14:paraId="1E323CDC" w14:textId="77777777" w:rsidR="002F124A" w:rsidRPr="002F124A" w:rsidRDefault="002F124A" w:rsidP="00B92EFA">
      <w:pPr>
        <w:pStyle w:val="AralkYok"/>
      </w:pPr>
      <w:r>
        <w:t>Ev Adresi      :</w:t>
      </w:r>
    </w:p>
    <w:p w14:paraId="08559107" w14:textId="77777777" w:rsidR="002F124A" w:rsidRDefault="002F124A" w:rsidP="00B92EFA">
      <w:pPr>
        <w:pStyle w:val="AralkYok"/>
      </w:pPr>
    </w:p>
    <w:p w14:paraId="55A9697F" w14:textId="77777777" w:rsidR="002F124A" w:rsidRDefault="002F124A" w:rsidP="00B92EFA">
      <w:pPr>
        <w:pStyle w:val="AralkYok"/>
      </w:pPr>
    </w:p>
    <w:p w14:paraId="5F411091" w14:textId="77777777" w:rsidR="002F124A" w:rsidRDefault="002F124A" w:rsidP="00B92EFA">
      <w:pPr>
        <w:pStyle w:val="AralkYok"/>
      </w:pPr>
    </w:p>
    <w:p w14:paraId="5E2565F0" w14:textId="77777777" w:rsidR="009922E8" w:rsidRDefault="009922E8" w:rsidP="00B92EFA">
      <w:pPr>
        <w:pStyle w:val="AralkYok"/>
      </w:pPr>
    </w:p>
    <w:p w14:paraId="5BC48B2B" w14:textId="77777777" w:rsidR="009922E8" w:rsidRDefault="009922E8" w:rsidP="00B92EFA">
      <w:pPr>
        <w:pStyle w:val="AralkYok"/>
      </w:pPr>
    </w:p>
    <w:p w14:paraId="1E1BC870" w14:textId="77777777" w:rsidR="009922E8" w:rsidRDefault="009922E8" w:rsidP="00B92EFA">
      <w:pPr>
        <w:pStyle w:val="AralkYok"/>
      </w:pPr>
    </w:p>
    <w:p w14:paraId="2AE54608" w14:textId="77777777" w:rsidR="009922E8" w:rsidRDefault="009922E8" w:rsidP="00B92EFA">
      <w:pPr>
        <w:pStyle w:val="AralkYok"/>
      </w:pPr>
    </w:p>
    <w:p w14:paraId="38BC767A" w14:textId="77777777" w:rsidR="009922E8" w:rsidRDefault="009922E8" w:rsidP="00B92EFA">
      <w:pPr>
        <w:pStyle w:val="AralkYok"/>
      </w:pPr>
    </w:p>
    <w:sectPr w:rsidR="0099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42"/>
    <w:rsid w:val="00091143"/>
    <w:rsid w:val="00173442"/>
    <w:rsid w:val="002F124A"/>
    <w:rsid w:val="00980ED5"/>
    <w:rsid w:val="009922E8"/>
    <w:rsid w:val="00B92EFA"/>
    <w:rsid w:val="00C843DB"/>
    <w:rsid w:val="00C910A4"/>
    <w:rsid w:val="00E3587E"/>
    <w:rsid w:val="00E43C60"/>
    <w:rsid w:val="00F3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6999"/>
  <w15:docId w15:val="{3B91A69A-AFD2-49C9-B200-E3144A09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2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cemal.caglar</dc:creator>
  <cp:lastModifiedBy>serkan haciomeroglu</cp:lastModifiedBy>
  <cp:revision>7</cp:revision>
  <dcterms:created xsi:type="dcterms:W3CDTF">2018-11-12T08:11:00Z</dcterms:created>
  <dcterms:modified xsi:type="dcterms:W3CDTF">2025-11-02T09:20:00Z</dcterms:modified>
</cp:coreProperties>
</file>